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970BC" w14:textId="77777777" w:rsidR="00887055" w:rsidRPr="00CE545F" w:rsidRDefault="00887055" w:rsidP="00887055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480CBD" w:rsidRPr="00CE545F" w14:paraId="627C0BDA" w14:textId="77777777" w:rsidTr="00E04D0E">
        <w:tc>
          <w:tcPr>
            <w:tcW w:w="1525" w:type="dxa"/>
          </w:tcPr>
          <w:p w14:paraId="23C697A4" w14:textId="77777777" w:rsidR="00480CBD" w:rsidRPr="00CE545F" w:rsidRDefault="00480CBD" w:rsidP="00E04D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545F">
              <w:rPr>
                <w:rFonts w:ascii="Times New Roman" w:hAnsi="Times New Roman" w:cs="Times New Roman"/>
                <w:b/>
                <w:sz w:val="20"/>
                <w:szCs w:val="20"/>
              </w:rPr>
              <w:t>Name</w:t>
            </w:r>
          </w:p>
        </w:tc>
        <w:tc>
          <w:tcPr>
            <w:tcW w:w="7825" w:type="dxa"/>
          </w:tcPr>
          <w:p w14:paraId="14B44306" w14:textId="77777777" w:rsidR="00480CBD" w:rsidRPr="00CE545F" w:rsidRDefault="00480CBD" w:rsidP="00E04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545F">
              <w:rPr>
                <w:rFonts w:ascii="Times New Roman" w:hAnsi="Times New Roman" w:cs="Times New Roman"/>
                <w:sz w:val="20"/>
                <w:szCs w:val="20"/>
              </w:rPr>
              <w:t>JCM DFU Downloader</w:t>
            </w:r>
          </w:p>
        </w:tc>
      </w:tr>
      <w:tr w:rsidR="0042434F" w:rsidRPr="00CE545F" w14:paraId="7E49E87B" w14:textId="77777777" w:rsidTr="00E04D0E">
        <w:tc>
          <w:tcPr>
            <w:tcW w:w="1525" w:type="dxa"/>
          </w:tcPr>
          <w:p w14:paraId="4BDF9FC2" w14:textId="77777777" w:rsidR="0042434F" w:rsidRPr="00CE545F" w:rsidRDefault="0042434F" w:rsidP="00E04D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545F">
              <w:rPr>
                <w:rFonts w:ascii="Times New Roman" w:hAnsi="Times New Roman" w:cs="Times New Roman"/>
                <w:b/>
                <w:sz w:val="20"/>
                <w:szCs w:val="20"/>
              </w:rPr>
              <w:t>Version</w:t>
            </w:r>
          </w:p>
        </w:tc>
        <w:tc>
          <w:tcPr>
            <w:tcW w:w="7825" w:type="dxa"/>
          </w:tcPr>
          <w:p w14:paraId="5D00AF17" w14:textId="77777777" w:rsidR="0042434F" w:rsidRPr="00CE545F" w:rsidRDefault="003F7097" w:rsidP="00E04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6635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A80E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7055" w:rsidRPr="00CE545F" w14:paraId="6B304089" w14:textId="77777777" w:rsidTr="00E04D0E">
        <w:tc>
          <w:tcPr>
            <w:tcW w:w="1525" w:type="dxa"/>
          </w:tcPr>
          <w:p w14:paraId="7468C2CC" w14:textId="77777777" w:rsidR="00887055" w:rsidRPr="00CE545F" w:rsidRDefault="00480CBD" w:rsidP="00E04D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545F">
              <w:rPr>
                <w:rFonts w:ascii="Times New Roman" w:hAnsi="Times New Roman" w:cs="Times New Roman"/>
                <w:b/>
                <w:sz w:val="20"/>
                <w:szCs w:val="20"/>
              </w:rPr>
              <w:t>Date</w:t>
            </w:r>
          </w:p>
        </w:tc>
        <w:tc>
          <w:tcPr>
            <w:tcW w:w="7825" w:type="dxa"/>
          </w:tcPr>
          <w:p w14:paraId="7205FFB9" w14:textId="77777777" w:rsidR="00887055" w:rsidRPr="00CE545F" w:rsidRDefault="00470067" w:rsidP="00E04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83C4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A00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80E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83C42">
              <w:rPr>
                <w:rFonts w:ascii="Times New Roman" w:hAnsi="Times New Roman" w:cs="Times New Roman"/>
                <w:sz w:val="20"/>
                <w:szCs w:val="20"/>
              </w:rPr>
              <w:t>/2019</w:t>
            </w:r>
          </w:p>
        </w:tc>
      </w:tr>
      <w:tr w:rsidR="00887055" w:rsidRPr="00CE545F" w14:paraId="7040CFFB" w14:textId="77777777" w:rsidTr="00E04D0E">
        <w:tc>
          <w:tcPr>
            <w:tcW w:w="1525" w:type="dxa"/>
          </w:tcPr>
          <w:p w14:paraId="3528AA00" w14:textId="77777777" w:rsidR="00887055" w:rsidRPr="00CE545F" w:rsidRDefault="00887055" w:rsidP="00E04D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545F">
              <w:rPr>
                <w:rFonts w:ascii="Times New Roman" w:hAnsi="Times New Roman" w:cs="Times New Roman"/>
                <w:b/>
                <w:sz w:val="20"/>
                <w:szCs w:val="20"/>
              </w:rPr>
              <w:t>Request</w:t>
            </w:r>
          </w:p>
        </w:tc>
        <w:tc>
          <w:tcPr>
            <w:tcW w:w="7825" w:type="dxa"/>
          </w:tcPr>
          <w:p w14:paraId="740EA0EE" w14:textId="77777777" w:rsidR="006D6FF4" w:rsidRPr="00CE545F" w:rsidRDefault="00A80E7D" w:rsidP="009B47A9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Added ability to download PNA firmware </w:t>
            </w:r>
          </w:p>
        </w:tc>
      </w:tr>
      <w:tr w:rsidR="0042434F" w:rsidRPr="00CE545F" w14:paraId="28A40B98" w14:textId="77777777" w:rsidTr="00E04D0E">
        <w:tc>
          <w:tcPr>
            <w:tcW w:w="1525" w:type="dxa"/>
          </w:tcPr>
          <w:p w14:paraId="0177C467" w14:textId="77777777" w:rsidR="0042434F" w:rsidRPr="00CE545F" w:rsidRDefault="0042434F" w:rsidP="00E04D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545F">
              <w:rPr>
                <w:rFonts w:ascii="Times New Roman" w:hAnsi="Times New Roman" w:cs="Times New Roman"/>
                <w:b/>
                <w:sz w:val="20"/>
                <w:szCs w:val="20"/>
              </w:rPr>
              <w:t>Compatibility</w:t>
            </w:r>
          </w:p>
        </w:tc>
        <w:tc>
          <w:tcPr>
            <w:tcW w:w="7825" w:type="dxa"/>
          </w:tcPr>
          <w:p w14:paraId="6AB64C67" w14:textId="77777777" w:rsidR="0042434F" w:rsidRPr="00F325F8" w:rsidRDefault="0042434F" w:rsidP="0042434F">
            <w:pPr>
              <w:pStyle w:val="Heading6"/>
              <w:keepNext w:val="0"/>
              <w:keepLines w:val="0"/>
              <w:widowControl w:val="0"/>
              <w:spacing w:before="0"/>
              <w:outlineLvl w:val="5"/>
              <w:rPr>
                <w:rFonts w:ascii="Times New Roman" w:eastAsia="Arial Unicode MS" w:hAnsi="Times New Roman" w:cs="Times New Roman"/>
                <w:i w:val="0"/>
                <w:color w:val="auto"/>
                <w:sz w:val="20"/>
                <w:szCs w:val="20"/>
                <w:lang w:eastAsia="ja-JP"/>
              </w:rPr>
            </w:pPr>
            <w:r w:rsidRPr="00F325F8">
              <w:rPr>
                <w:rFonts w:ascii="Times New Roman" w:eastAsia="Arial Unicode MS" w:hAnsi="Times New Roman" w:cs="Times New Roman"/>
                <w:i w:val="0"/>
                <w:color w:val="auto"/>
                <w:sz w:val="20"/>
                <w:szCs w:val="20"/>
                <w:lang w:eastAsia="ja-JP"/>
              </w:rPr>
              <w:t xml:space="preserve">Requires .NET Framework </w:t>
            </w:r>
            <w:r w:rsidR="00EB0D15" w:rsidRPr="00F325F8">
              <w:rPr>
                <w:rFonts w:ascii="Times New Roman" w:eastAsia="Arial Unicode MS" w:hAnsi="Times New Roman" w:cs="Times New Roman"/>
                <w:i w:val="0"/>
                <w:color w:val="auto"/>
                <w:sz w:val="20"/>
                <w:szCs w:val="20"/>
                <w:lang w:eastAsia="ja-JP"/>
              </w:rPr>
              <w:t>2.0.50727</w:t>
            </w:r>
            <w:r w:rsidRPr="00F325F8">
              <w:rPr>
                <w:rFonts w:ascii="Times New Roman" w:eastAsia="Arial Unicode MS" w:hAnsi="Times New Roman" w:cs="Times New Roman"/>
                <w:i w:val="0"/>
                <w:color w:val="auto"/>
                <w:sz w:val="20"/>
                <w:szCs w:val="20"/>
                <w:lang w:eastAsia="ja-JP"/>
              </w:rPr>
              <w:t xml:space="preserve"> or later.</w:t>
            </w:r>
          </w:p>
          <w:p w14:paraId="6E9DF2F8" w14:textId="77777777" w:rsidR="0042434F" w:rsidRPr="00CE545F" w:rsidRDefault="0042434F" w:rsidP="0042434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14:paraId="3C7EFA72" w14:textId="77777777" w:rsidR="0042434F" w:rsidRPr="00CE545F" w:rsidRDefault="0042434F" w:rsidP="0042434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E545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Printers &amp; Firmware:</w:t>
            </w:r>
          </w:p>
          <w:p w14:paraId="6E5AC60C" w14:textId="77777777" w:rsidR="0042434F" w:rsidRPr="00CE545F" w:rsidRDefault="0042434F" w:rsidP="0042434F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E545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Gen2U</w:t>
            </w:r>
          </w:p>
          <w:p w14:paraId="2B6CA403" w14:textId="77777777" w:rsidR="0042434F" w:rsidRPr="00CE545F" w:rsidRDefault="0042434F" w:rsidP="0042434F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E545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Gen5</w:t>
            </w:r>
          </w:p>
          <w:p w14:paraId="01DCBF11" w14:textId="77777777" w:rsidR="0042434F" w:rsidRPr="00FB775A" w:rsidRDefault="0042434F" w:rsidP="0042434F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CE545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KBM</w:t>
            </w:r>
          </w:p>
          <w:p w14:paraId="0C9A9697" w14:textId="77777777" w:rsidR="0042434F" w:rsidRPr="00CE545F" w:rsidRDefault="0042434F" w:rsidP="0042434F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CE545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CouponXpress</w:t>
            </w:r>
            <w:proofErr w:type="spellEnd"/>
          </w:p>
          <w:p w14:paraId="218FE72A" w14:textId="77777777" w:rsidR="0042434F" w:rsidRPr="00CE545F" w:rsidRDefault="0042434F" w:rsidP="00424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5D8C8A" w14:textId="77777777" w:rsidR="00154897" w:rsidRPr="001D5849" w:rsidRDefault="00154897" w:rsidP="004F5F76">
      <w:pPr>
        <w:rPr>
          <w:rFonts w:ascii="Times New Roman" w:hAnsi="Times New Roman" w:cs="Times New Roman"/>
          <w:sz w:val="20"/>
          <w:szCs w:val="20"/>
        </w:rPr>
      </w:pPr>
    </w:p>
    <w:sectPr w:rsidR="00154897" w:rsidRPr="001D5849" w:rsidSect="00A519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576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E9A9" w14:textId="77777777" w:rsidR="00203F35" w:rsidRDefault="00203F35" w:rsidP="00FD2A60">
      <w:r>
        <w:separator/>
      </w:r>
    </w:p>
  </w:endnote>
  <w:endnote w:type="continuationSeparator" w:id="0">
    <w:p w14:paraId="06DC57B8" w14:textId="77777777" w:rsidR="00203F35" w:rsidRDefault="00203F35" w:rsidP="00FD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D3D69" w14:textId="77777777" w:rsidR="00995C85" w:rsidRDefault="00995C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02"/>
      <w:gridCol w:w="2327"/>
      <w:gridCol w:w="3878"/>
      <w:gridCol w:w="1163"/>
    </w:tblGrid>
    <w:tr w:rsidR="00014A1C" w:rsidRPr="006C48C3" w14:paraId="4ED352A1" w14:textId="77777777" w:rsidTr="00A519B1">
      <w:trPr>
        <w:cantSplit/>
        <w:trHeight w:val="196"/>
      </w:trPr>
      <w:tc>
        <w:tcPr>
          <w:tcW w:w="3102" w:type="dxa"/>
        </w:tcPr>
        <w:p w14:paraId="4DF0E7D6" w14:textId="77777777" w:rsidR="00014A1C" w:rsidRPr="006C48C3" w:rsidRDefault="00014A1C" w:rsidP="001F185F">
          <w:pPr>
            <w:spacing w:before="40" w:after="40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t>© JCM</w:t>
          </w:r>
        </w:p>
        <w:p w14:paraId="2DFAD888" w14:textId="77777777" w:rsidR="00014A1C" w:rsidRPr="006C48C3" w:rsidRDefault="00014A1C" w:rsidP="001F185F">
          <w:pPr>
            <w:pStyle w:val="Footer"/>
            <w:spacing w:before="40" w:after="40"/>
            <w:rPr>
              <w:rFonts w:ascii="Times New Roman" w:hAnsi="Times New Roman" w:cs="Times New Roman"/>
              <w:b/>
              <w:bCs/>
              <w:sz w:val="16"/>
              <w:szCs w:val="16"/>
              <w:lang w:val="en-GB" w:eastAsia="ja-JP"/>
            </w:rPr>
          </w:pP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t>Japan Cash Machine</w:t>
          </w:r>
          <w:r w:rsidRPr="006C48C3">
            <w:rPr>
              <w:rFonts w:ascii="Times New Roman" w:hAnsi="Times New Roman" w:cs="Times New Roman"/>
              <w:b/>
              <w:sz w:val="16"/>
              <w:szCs w:val="16"/>
              <w:lang w:eastAsia="ja-JP"/>
            </w:rPr>
            <w:t xml:space="preserve"> Co., Ltd.</w:t>
          </w:r>
        </w:p>
      </w:tc>
      <w:tc>
        <w:tcPr>
          <w:tcW w:w="2327" w:type="dxa"/>
        </w:tcPr>
        <w:p w14:paraId="0B51A071" w14:textId="77777777" w:rsidR="00014A1C" w:rsidRDefault="00014A1C" w:rsidP="001F185F">
          <w:pPr>
            <w:pStyle w:val="Footer"/>
            <w:spacing w:before="40" w:after="40"/>
            <w:rPr>
              <w:rFonts w:ascii="Times New Roman" w:hAnsi="Times New Roman" w:cs="Times New Roman"/>
              <w:sz w:val="16"/>
              <w:szCs w:val="16"/>
              <w:lang w:eastAsia="ja-JP"/>
            </w:rPr>
          </w:pPr>
          <w:r w:rsidRPr="006C48C3">
            <w:rPr>
              <w:rFonts w:ascii="Times New Roman" w:hAnsi="Times New Roman" w:cs="Times New Roman"/>
              <w:sz w:val="16"/>
              <w:szCs w:val="16"/>
              <w:lang w:eastAsia="ja-JP"/>
            </w:rPr>
            <w:t>In charge:</w:t>
          </w:r>
        </w:p>
        <w:p w14:paraId="5584CA05" w14:textId="77777777" w:rsidR="0004527E" w:rsidRPr="006C48C3" w:rsidRDefault="0004527E" w:rsidP="001F185F">
          <w:pPr>
            <w:pStyle w:val="Footer"/>
            <w:spacing w:before="40" w:after="40"/>
            <w:rPr>
              <w:rFonts w:ascii="Times New Roman" w:hAnsi="Times New Roman" w:cs="Times New Roman"/>
              <w:sz w:val="16"/>
              <w:szCs w:val="16"/>
              <w:lang w:eastAsia="ja-JP"/>
            </w:rPr>
          </w:pPr>
          <w:r>
            <w:rPr>
              <w:rFonts w:ascii="Times New Roman" w:hAnsi="Times New Roman" w:cs="Times New Roman"/>
              <w:sz w:val="16"/>
              <w:szCs w:val="16"/>
              <w:lang w:eastAsia="ja-JP"/>
            </w:rPr>
            <w:t>Tedi Polena</w:t>
          </w:r>
        </w:p>
      </w:tc>
      <w:tc>
        <w:tcPr>
          <w:tcW w:w="3878" w:type="dxa"/>
        </w:tcPr>
        <w:p w14:paraId="6246F9C8" w14:textId="77777777" w:rsidR="00014A1C" w:rsidRPr="006C48C3" w:rsidRDefault="00014A1C" w:rsidP="001F185F">
          <w:pPr>
            <w:pStyle w:val="Footer"/>
            <w:spacing w:before="40" w:after="40"/>
            <w:rPr>
              <w:rFonts w:ascii="Times New Roman" w:hAnsi="Times New Roman" w:cs="Times New Roman"/>
              <w:sz w:val="16"/>
              <w:szCs w:val="16"/>
            </w:rPr>
          </w:pPr>
          <w:r w:rsidRPr="006C48C3">
            <w:rPr>
              <w:rFonts w:ascii="Times New Roman" w:hAnsi="Times New Roman" w:cs="Times New Roman"/>
              <w:sz w:val="16"/>
              <w:szCs w:val="16"/>
            </w:rPr>
            <w:t>File:</w:t>
          </w:r>
        </w:p>
        <w:p w14:paraId="57E950EF" w14:textId="77777777" w:rsidR="00014A1C" w:rsidRPr="00500D62" w:rsidRDefault="00D974F3" w:rsidP="00C45A15">
          <w:pPr>
            <w:pStyle w:val="Footer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  <w:r>
            <w:rPr>
              <w:rFonts w:ascii="Times New Roman" w:hAnsi="Times New Roman" w:cs="Times New Roman"/>
              <w:b/>
              <w:bCs/>
              <w:sz w:val="12"/>
              <w:szCs w:val="12"/>
            </w:rPr>
            <w:t>Signed Dr</w:t>
          </w:r>
          <w:r w:rsidR="00D3697A">
            <w:rPr>
              <w:rFonts w:ascii="Times New Roman" w:hAnsi="Times New Roman" w:cs="Times New Roman"/>
              <w:b/>
              <w:bCs/>
              <w:sz w:val="12"/>
              <w:szCs w:val="12"/>
            </w:rPr>
            <w:t>iver Spec Sheet</w:t>
          </w:r>
          <w:r w:rsidR="00BB4554">
            <w:rPr>
              <w:rFonts w:ascii="Times New Roman" w:hAnsi="Times New Roman" w:cs="Times New Roman"/>
              <w:b/>
              <w:bCs/>
              <w:sz w:val="12"/>
              <w:szCs w:val="12"/>
            </w:rPr>
            <w:t>.docx</w:t>
          </w:r>
        </w:p>
      </w:tc>
      <w:tc>
        <w:tcPr>
          <w:tcW w:w="1163" w:type="dxa"/>
        </w:tcPr>
        <w:p w14:paraId="2CD2D484" w14:textId="77777777" w:rsidR="00014A1C" w:rsidRPr="006C48C3" w:rsidRDefault="00014A1C" w:rsidP="001F185F">
          <w:pPr>
            <w:pStyle w:val="Footer"/>
            <w:spacing w:before="40" w:after="40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6C48C3">
            <w:rPr>
              <w:rFonts w:ascii="Times New Roman" w:hAnsi="Times New Roman" w:cs="Times New Roman"/>
              <w:sz w:val="16"/>
              <w:szCs w:val="16"/>
            </w:rPr>
            <w:t>Page:</w:t>
          </w:r>
        </w:p>
        <w:p w14:paraId="2F2F90D0" w14:textId="77777777" w:rsidR="00014A1C" w:rsidRPr="006C48C3" w:rsidRDefault="00014A1C" w:rsidP="001F185F">
          <w:pPr>
            <w:pStyle w:val="Footer"/>
            <w:jc w:val="center"/>
            <w:rPr>
              <w:rFonts w:ascii="Times New Roman" w:hAnsi="Times New Roman" w:cs="Times New Roman"/>
              <w:bCs/>
              <w:sz w:val="16"/>
              <w:szCs w:val="16"/>
              <w:lang w:eastAsia="ja-JP"/>
            </w:rPr>
          </w:pP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begin"/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instrText xml:space="preserve">PAGE  \* MERGEFORMAT </w:instrText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separate"/>
          </w:r>
          <w:r w:rsidR="003F7097">
            <w:rPr>
              <w:rFonts w:ascii="Times New Roman" w:hAnsi="Times New Roman" w:cs="Times New Roman"/>
              <w:b/>
              <w:noProof/>
              <w:sz w:val="16"/>
              <w:szCs w:val="16"/>
            </w:rPr>
            <w:t>2</w:t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end"/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t>/</w:t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begin"/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instrText xml:space="preserve">NUMPAGES  \* MERGEFORMAT </w:instrText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separate"/>
          </w:r>
          <w:r w:rsidR="003F7097">
            <w:rPr>
              <w:rFonts w:ascii="Times New Roman" w:hAnsi="Times New Roman" w:cs="Times New Roman"/>
              <w:b/>
              <w:noProof/>
              <w:sz w:val="16"/>
              <w:szCs w:val="16"/>
            </w:rPr>
            <w:t>2</w:t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end"/>
          </w:r>
        </w:p>
      </w:tc>
    </w:tr>
  </w:tbl>
  <w:p w14:paraId="1C15C6E1" w14:textId="77777777" w:rsidR="00014A1C" w:rsidRDefault="00014A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02"/>
      <w:gridCol w:w="2327"/>
      <w:gridCol w:w="3878"/>
      <w:gridCol w:w="1163"/>
    </w:tblGrid>
    <w:tr w:rsidR="00014A1C" w:rsidRPr="006C48C3" w14:paraId="68968D4C" w14:textId="77777777" w:rsidTr="00F10497">
      <w:trPr>
        <w:cantSplit/>
        <w:trHeight w:val="196"/>
      </w:trPr>
      <w:tc>
        <w:tcPr>
          <w:tcW w:w="3102" w:type="dxa"/>
        </w:tcPr>
        <w:p w14:paraId="7E15ABB7" w14:textId="77777777" w:rsidR="00014A1C" w:rsidRPr="006C48C3" w:rsidRDefault="00014A1C" w:rsidP="00F10497">
          <w:pPr>
            <w:spacing w:before="40" w:after="40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t>© JCM</w:t>
          </w:r>
        </w:p>
        <w:p w14:paraId="20698983" w14:textId="77777777" w:rsidR="00014A1C" w:rsidRPr="006C48C3" w:rsidRDefault="00014A1C" w:rsidP="00F10497">
          <w:pPr>
            <w:pStyle w:val="Footer"/>
            <w:spacing w:before="40" w:after="40"/>
            <w:rPr>
              <w:rFonts w:ascii="Times New Roman" w:hAnsi="Times New Roman" w:cs="Times New Roman"/>
              <w:b/>
              <w:bCs/>
              <w:sz w:val="16"/>
              <w:szCs w:val="16"/>
              <w:lang w:val="en-GB" w:eastAsia="ja-JP"/>
            </w:rPr>
          </w:pP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t>Japan Cash Machine</w:t>
          </w:r>
          <w:r w:rsidRPr="006C48C3">
            <w:rPr>
              <w:rFonts w:ascii="Times New Roman" w:hAnsi="Times New Roman" w:cs="Times New Roman"/>
              <w:b/>
              <w:sz w:val="16"/>
              <w:szCs w:val="16"/>
              <w:lang w:eastAsia="ja-JP"/>
            </w:rPr>
            <w:t xml:space="preserve"> Co., Ltd.</w:t>
          </w:r>
        </w:p>
      </w:tc>
      <w:tc>
        <w:tcPr>
          <w:tcW w:w="2327" w:type="dxa"/>
        </w:tcPr>
        <w:p w14:paraId="0BCD2E26" w14:textId="77777777" w:rsidR="00184483" w:rsidRDefault="00014A1C" w:rsidP="00F10497">
          <w:pPr>
            <w:pStyle w:val="Footer"/>
            <w:spacing w:before="40" w:after="40"/>
            <w:rPr>
              <w:rFonts w:ascii="Times New Roman" w:hAnsi="Times New Roman" w:cs="Times New Roman"/>
              <w:sz w:val="16"/>
              <w:szCs w:val="16"/>
              <w:lang w:eastAsia="ja-JP"/>
            </w:rPr>
          </w:pPr>
          <w:r w:rsidRPr="006C48C3">
            <w:rPr>
              <w:rFonts w:ascii="Times New Roman" w:hAnsi="Times New Roman" w:cs="Times New Roman"/>
              <w:sz w:val="16"/>
              <w:szCs w:val="16"/>
              <w:lang w:eastAsia="ja-JP"/>
            </w:rPr>
            <w:t>In charge:</w:t>
          </w:r>
        </w:p>
        <w:p w14:paraId="59702D30" w14:textId="77777777" w:rsidR="00E63E86" w:rsidRPr="006C48C3" w:rsidRDefault="00E63E86" w:rsidP="00F10497">
          <w:pPr>
            <w:pStyle w:val="Footer"/>
            <w:spacing w:before="40" w:after="40"/>
            <w:rPr>
              <w:rFonts w:ascii="Times New Roman" w:hAnsi="Times New Roman" w:cs="Times New Roman"/>
              <w:sz w:val="16"/>
              <w:szCs w:val="16"/>
              <w:lang w:eastAsia="ja-JP"/>
            </w:rPr>
          </w:pPr>
        </w:p>
      </w:tc>
      <w:tc>
        <w:tcPr>
          <w:tcW w:w="3878" w:type="dxa"/>
        </w:tcPr>
        <w:p w14:paraId="3F826BEB" w14:textId="77777777" w:rsidR="00014A1C" w:rsidRPr="006C48C3" w:rsidRDefault="00014A1C" w:rsidP="00F10497">
          <w:pPr>
            <w:pStyle w:val="Footer"/>
            <w:spacing w:before="40" w:after="40"/>
            <w:rPr>
              <w:rFonts w:ascii="Times New Roman" w:hAnsi="Times New Roman" w:cs="Times New Roman"/>
              <w:sz w:val="16"/>
              <w:szCs w:val="16"/>
            </w:rPr>
          </w:pPr>
          <w:r w:rsidRPr="006C48C3">
            <w:rPr>
              <w:rFonts w:ascii="Times New Roman" w:hAnsi="Times New Roman" w:cs="Times New Roman"/>
              <w:sz w:val="16"/>
              <w:szCs w:val="16"/>
            </w:rPr>
            <w:t>File:</w:t>
          </w:r>
        </w:p>
        <w:p w14:paraId="0972FC47" w14:textId="77777777" w:rsidR="00014A1C" w:rsidRPr="004B1970" w:rsidRDefault="00995C85" w:rsidP="00184483">
          <w:pPr>
            <w:pStyle w:val="Footer"/>
            <w:rPr>
              <w:rFonts w:ascii="Times New Roman" w:hAnsi="Times New Roman" w:cs="Times New Roman"/>
              <w:b/>
              <w:bCs/>
              <w:noProof/>
              <w:sz w:val="12"/>
              <w:szCs w:val="12"/>
            </w:rPr>
          </w:pPr>
          <w:r w:rsidRPr="00C6447D">
            <w:rPr>
              <w:rFonts w:ascii="Times New Roman" w:hAnsi="Times New Roman" w:cs="Times New Roman"/>
              <w:b/>
              <w:bCs/>
              <w:sz w:val="12"/>
              <w:szCs w:val="12"/>
            </w:rPr>
            <w:t>JCM DFU Downloader V2.</w:t>
          </w:r>
          <w:r>
            <w:rPr>
              <w:rFonts w:ascii="Times New Roman" w:hAnsi="Times New Roman" w:cs="Times New Roman"/>
              <w:b/>
              <w:bCs/>
              <w:sz w:val="12"/>
              <w:szCs w:val="12"/>
            </w:rPr>
            <w:t>4.2</w:t>
          </w:r>
          <w:r w:rsidR="00BB4554">
            <w:rPr>
              <w:rFonts w:ascii="Times New Roman" w:hAnsi="Times New Roman" w:cs="Times New Roman"/>
              <w:b/>
              <w:bCs/>
              <w:sz w:val="12"/>
              <w:szCs w:val="12"/>
            </w:rPr>
            <w:t>.docx</w:t>
          </w:r>
        </w:p>
      </w:tc>
      <w:tc>
        <w:tcPr>
          <w:tcW w:w="1163" w:type="dxa"/>
        </w:tcPr>
        <w:p w14:paraId="1B44E478" w14:textId="77777777" w:rsidR="00014A1C" w:rsidRPr="006C48C3" w:rsidRDefault="00014A1C" w:rsidP="00F10497">
          <w:pPr>
            <w:pStyle w:val="Footer"/>
            <w:spacing w:before="40" w:after="40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6C48C3">
            <w:rPr>
              <w:rFonts w:ascii="Times New Roman" w:hAnsi="Times New Roman" w:cs="Times New Roman"/>
              <w:sz w:val="16"/>
              <w:szCs w:val="16"/>
            </w:rPr>
            <w:t>Page:</w:t>
          </w:r>
        </w:p>
        <w:p w14:paraId="3CFD9DAB" w14:textId="77777777" w:rsidR="00014A1C" w:rsidRPr="006C48C3" w:rsidRDefault="00014A1C" w:rsidP="00F10497">
          <w:pPr>
            <w:pStyle w:val="Footer"/>
            <w:jc w:val="center"/>
            <w:rPr>
              <w:rFonts w:ascii="Times New Roman" w:hAnsi="Times New Roman" w:cs="Times New Roman"/>
              <w:bCs/>
              <w:sz w:val="16"/>
              <w:szCs w:val="16"/>
              <w:lang w:eastAsia="ja-JP"/>
            </w:rPr>
          </w:pP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begin"/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instrText xml:space="preserve">PAGE  \* MERGEFORMAT </w:instrText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separate"/>
          </w:r>
          <w:r w:rsidR="000A6996">
            <w:rPr>
              <w:rFonts w:ascii="Times New Roman" w:hAnsi="Times New Roman" w:cs="Times New Roman"/>
              <w:b/>
              <w:noProof/>
              <w:sz w:val="16"/>
              <w:szCs w:val="16"/>
            </w:rPr>
            <w:t>1</w:t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end"/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t>/</w:t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begin"/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instrText xml:space="preserve">NUMPAGES  \* MERGEFORMAT </w:instrText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separate"/>
          </w:r>
          <w:r w:rsidR="000A6996">
            <w:rPr>
              <w:rFonts w:ascii="Times New Roman" w:hAnsi="Times New Roman" w:cs="Times New Roman"/>
              <w:b/>
              <w:noProof/>
              <w:sz w:val="16"/>
              <w:szCs w:val="16"/>
            </w:rPr>
            <w:t>1</w:t>
          </w:r>
          <w:r w:rsidRPr="006C48C3">
            <w:rPr>
              <w:rFonts w:ascii="Times New Roman" w:hAnsi="Times New Roman" w:cs="Times New Roman"/>
              <w:b/>
              <w:sz w:val="16"/>
              <w:szCs w:val="16"/>
            </w:rPr>
            <w:fldChar w:fldCharType="end"/>
          </w:r>
        </w:p>
      </w:tc>
    </w:tr>
  </w:tbl>
  <w:p w14:paraId="72B79730" w14:textId="77777777" w:rsidR="00014A1C" w:rsidRDefault="00014A1C" w:rsidP="00A519B1">
    <w:pPr>
      <w:pStyle w:val="Footer"/>
    </w:pPr>
  </w:p>
  <w:p w14:paraId="083012F0" w14:textId="77777777" w:rsidR="00014A1C" w:rsidRDefault="00014A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562CF" w14:textId="77777777" w:rsidR="00203F35" w:rsidRDefault="00203F35" w:rsidP="00FD2A60">
      <w:r>
        <w:separator/>
      </w:r>
    </w:p>
  </w:footnote>
  <w:footnote w:type="continuationSeparator" w:id="0">
    <w:p w14:paraId="1A410724" w14:textId="77777777" w:rsidR="00203F35" w:rsidRDefault="00203F35" w:rsidP="00FD2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1FBB1" w14:textId="77777777" w:rsidR="00995C85" w:rsidRDefault="00995C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CDD21" w14:textId="77777777" w:rsidR="00995C85" w:rsidRDefault="00995C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0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36"/>
      <w:gridCol w:w="3653"/>
      <w:gridCol w:w="3011"/>
    </w:tblGrid>
    <w:tr w:rsidR="00014A1C" w14:paraId="155A5823" w14:textId="77777777" w:rsidTr="00A519B1">
      <w:trPr>
        <w:trHeight w:val="315"/>
        <w:jc w:val="center"/>
      </w:trPr>
      <w:tc>
        <w:tcPr>
          <w:tcW w:w="10300" w:type="dxa"/>
          <w:gridSpan w:val="3"/>
          <w:shd w:val="clear" w:color="auto" w:fill="FFFFFF"/>
        </w:tcPr>
        <w:p w14:paraId="38E3C71C" w14:textId="77777777" w:rsidR="00014A1C" w:rsidRPr="00D62601" w:rsidRDefault="00014A1C" w:rsidP="001F185F">
          <w:pPr>
            <w:pStyle w:val="Header"/>
            <w:spacing w:before="60" w:after="60"/>
            <w:jc w:val="center"/>
            <w:rPr>
              <w:rFonts w:ascii="Times New Roman" w:hAnsi="Times New Roman" w:cs="Times New Roman"/>
              <w:b/>
              <w:bCs/>
              <w:i/>
              <w:iCs/>
              <w:sz w:val="8"/>
              <w:lang w:val="en-GB" w:eastAsia="ja-JP"/>
            </w:rPr>
          </w:pPr>
          <w:r w:rsidRPr="00D62601">
            <w:rPr>
              <w:rFonts w:ascii="Times New Roman" w:hAnsi="Times New Roman" w:cs="Times New Roman"/>
              <w:b/>
              <w:bCs/>
              <w:i/>
              <w:iCs/>
              <w:sz w:val="36"/>
              <w:lang w:val="en-GB"/>
            </w:rPr>
            <w:t xml:space="preserve">Software </w:t>
          </w:r>
          <w:r w:rsidRPr="00D62601">
            <w:rPr>
              <w:rFonts w:ascii="Times New Roman" w:hAnsi="Times New Roman" w:cs="Times New Roman"/>
              <w:b/>
              <w:bCs/>
              <w:i/>
              <w:iCs/>
              <w:sz w:val="36"/>
              <w:lang w:val="en-GB" w:eastAsia="ja-JP"/>
            </w:rPr>
            <w:t>Information</w:t>
          </w:r>
          <w:r w:rsidRPr="00D62601">
            <w:rPr>
              <w:rFonts w:ascii="Times New Roman" w:hAnsi="Times New Roman" w:cs="Times New Roman"/>
              <w:b/>
              <w:bCs/>
              <w:i/>
              <w:iCs/>
              <w:sz w:val="36"/>
              <w:lang w:val="en-GB"/>
            </w:rPr>
            <w:t xml:space="preserve"> Sheet</w:t>
          </w:r>
        </w:p>
      </w:tc>
    </w:tr>
    <w:tr w:rsidR="00014A1C" w14:paraId="75642BAE" w14:textId="77777777" w:rsidTr="00A519B1">
      <w:trPr>
        <w:cantSplit/>
        <w:trHeight w:val="204"/>
        <w:jc w:val="center"/>
      </w:trPr>
      <w:tc>
        <w:tcPr>
          <w:tcW w:w="3636" w:type="dxa"/>
          <w:vMerge w:val="restart"/>
          <w:shd w:val="clear" w:color="auto" w:fill="FFFFFF"/>
          <w:vAlign w:val="center"/>
        </w:tcPr>
        <w:p w14:paraId="45F3FDD2" w14:textId="77777777" w:rsidR="00014A1C" w:rsidRDefault="00887055" w:rsidP="001F185F">
          <w:pPr>
            <w:pStyle w:val="Header"/>
            <w:spacing w:before="20" w:after="20"/>
            <w:ind w:left="567" w:right="567"/>
            <w:jc w:val="center"/>
            <w:rPr>
              <w:noProof/>
              <w:sz w:val="20"/>
              <w:szCs w:val="20"/>
            </w:rPr>
          </w:pPr>
          <w:r>
            <w:object w:dxaOrig="17885" w:dyaOrig="6809" w14:anchorId="277A55B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8.8pt;height:48.15pt">
                <v:imagedata r:id="rId1" o:title=""/>
              </v:shape>
              <o:OLEObject Type="Embed" ProgID="PBrush" ShapeID="_x0000_i1025" DrawAspect="Content" ObjectID="_1640773243" r:id="rId2"/>
            </w:object>
          </w:r>
        </w:p>
      </w:tc>
      <w:tc>
        <w:tcPr>
          <w:tcW w:w="3653" w:type="dxa"/>
          <w:shd w:val="clear" w:color="auto" w:fill="FFFFFF"/>
        </w:tcPr>
        <w:p w14:paraId="3C5D4997" w14:textId="77777777" w:rsidR="00014A1C" w:rsidRPr="00D62601" w:rsidRDefault="00014A1C" w:rsidP="001F185F">
          <w:pPr>
            <w:pStyle w:val="Header"/>
            <w:spacing w:before="40" w:after="20"/>
            <w:jc w:val="both"/>
            <w:rPr>
              <w:rFonts w:ascii="Times New Roman" w:hAnsi="Times New Roman" w:cs="Times New Roman"/>
              <w:noProof/>
              <w:sz w:val="16"/>
              <w:szCs w:val="16"/>
              <w:lang w:eastAsia="ja-JP"/>
            </w:rPr>
          </w:pPr>
          <w:r w:rsidRPr="00D62601">
            <w:rPr>
              <w:rFonts w:ascii="Times New Roman" w:hAnsi="Times New Roman" w:cs="Times New Roman"/>
              <w:noProof/>
              <w:sz w:val="16"/>
              <w:szCs w:val="16"/>
              <w:lang w:eastAsia="ja-JP"/>
            </w:rPr>
            <w:t>JCM American Corporation</w:t>
          </w:r>
        </w:p>
      </w:tc>
      <w:tc>
        <w:tcPr>
          <w:tcW w:w="3011" w:type="dxa"/>
          <w:shd w:val="clear" w:color="auto" w:fill="FFFFFF"/>
        </w:tcPr>
        <w:p w14:paraId="61DCF9B3" w14:textId="77777777" w:rsidR="00014A1C" w:rsidRPr="00D62601" w:rsidRDefault="00014A1C" w:rsidP="001F185F">
          <w:pPr>
            <w:pStyle w:val="Header"/>
            <w:spacing w:before="40" w:after="20"/>
            <w:ind w:left="113"/>
            <w:jc w:val="both"/>
            <w:rPr>
              <w:rFonts w:ascii="Times New Roman" w:hAnsi="Times New Roman" w:cs="Times New Roman"/>
              <w:noProof/>
              <w:sz w:val="16"/>
              <w:szCs w:val="16"/>
            </w:rPr>
          </w:pPr>
          <w:proofErr w:type="gramStart"/>
          <w:r w:rsidRPr="00D62601">
            <w:rPr>
              <w:rFonts w:ascii="Times New Roman" w:hAnsi="Times New Roman" w:cs="Times New Roman"/>
              <w:sz w:val="16"/>
              <w:szCs w:val="16"/>
              <w:lang w:val="en-GB"/>
            </w:rPr>
            <w:t>TEL</w:t>
          </w:r>
          <w:r w:rsidRPr="00D62601">
            <w:rPr>
              <w:rFonts w:ascii="Times New Roman" w:hAnsi="Times New Roman" w:cs="Times New Roman"/>
              <w:sz w:val="16"/>
              <w:szCs w:val="16"/>
              <w:lang w:val="en-GB" w:eastAsia="ja-JP"/>
            </w:rPr>
            <w:t xml:space="preserve">  </w:t>
          </w:r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</w:rPr>
            <w:t>+</w:t>
          </w:r>
          <w:proofErr w:type="gramEnd"/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</w:rPr>
            <w:t>1-702-651-0000</w:t>
          </w:r>
        </w:p>
      </w:tc>
    </w:tr>
    <w:tr w:rsidR="00014A1C" w14:paraId="0E08E62C" w14:textId="77777777" w:rsidTr="00A519B1">
      <w:trPr>
        <w:cantSplit/>
        <w:trHeight w:val="50"/>
        <w:jc w:val="center"/>
      </w:trPr>
      <w:tc>
        <w:tcPr>
          <w:tcW w:w="3636" w:type="dxa"/>
          <w:vMerge/>
          <w:shd w:val="clear" w:color="auto" w:fill="CCCCCC"/>
        </w:tcPr>
        <w:p w14:paraId="1EECA262" w14:textId="77777777" w:rsidR="00014A1C" w:rsidRDefault="00014A1C" w:rsidP="001F185F">
          <w:pPr>
            <w:pStyle w:val="Header"/>
            <w:rPr>
              <w:noProof/>
              <w:sz w:val="20"/>
            </w:rPr>
          </w:pPr>
        </w:p>
      </w:tc>
      <w:tc>
        <w:tcPr>
          <w:tcW w:w="3653" w:type="dxa"/>
          <w:shd w:val="clear" w:color="auto" w:fill="FFFFFF"/>
        </w:tcPr>
        <w:p w14:paraId="771E39ED" w14:textId="77777777" w:rsidR="00014A1C" w:rsidRPr="00D62601" w:rsidRDefault="00014A1C" w:rsidP="001F185F">
          <w:pPr>
            <w:pStyle w:val="Header"/>
            <w:spacing w:after="20"/>
            <w:jc w:val="both"/>
            <w:rPr>
              <w:rFonts w:ascii="Times New Roman" w:hAnsi="Times New Roman" w:cs="Times New Roman"/>
              <w:noProof/>
              <w:sz w:val="16"/>
              <w:szCs w:val="16"/>
              <w:lang w:eastAsia="ja-JP"/>
            </w:rPr>
          </w:pPr>
          <w:r w:rsidRPr="00D62601">
            <w:rPr>
              <w:rFonts w:ascii="Times New Roman" w:hAnsi="Times New Roman" w:cs="Times New Roman"/>
              <w:noProof/>
              <w:sz w:val="16"/>
              <w:szCs w:val="16"/>
              <w:lang w:eastAsia="ja-JP"/>
            </w:rPr>
            <w:t>JCM Europe GmbH</w:t>
          </w:r>
        </w:p>
      </w:tc>
      <w:tc>
        <w:tcPr>
          <w:tcW w:w="3011" w:type="dxa"/>
          <w:shd w:val="clear" w:color="auto" w:fill="FFFFFF"/>
        </w:tcPr>
        <w:p w14:paraId="5DA13F5E" w14:textId="77777777" w:rsidR="00014A1C" w:rsidRPr="00D62601" w:rsidRDefault="00014A1C" w:rsidP="001F185F">
          <w:pPr>
            <w:pStyle w:val="Header"/>
            <w:spacing w:after="20"/>
            <w:ind w:left="113"/>
            <w:jc w:val="both"/>
            <w:rPr>
              <w:rFonts w:ascii="Times New Roman" w:hAnsi="Times New Roman" w:cs="Times New Roman"/>
              <w:noProof/>
              <w:sz w:val="16"/>
              <w:szCs w:val="16"/>
            </w:rPr>
          </w:pPr>
          <w:proofErr w:type="gramStart"/>
          <w:r w:rsidRPr="00D62601">
            <w:rPr>
              <w:rFonts w:ascii="Times New Roman" w:hAnsi="Times New Roman" w:cs="Times New Roman"/>
              <w:sz w:val="16"/>
              <w:szCs w:val="16"/>
              <w:lang w:val="en-GB"/>
            </w:rPr>
            <w:t>TEL</w:t>
          </w:r>
          <w:r w:rsidRPr="00D62601">
            <w:rPr>
              <w:rFonts w:ascii="Times New Roman" w:hAnsi="Times New Roman" w:cs="Times New Roman"/>
              <w:sz w:val="16"/>
              <w:szCs w:val="16"/>
              <w:lang w:val="en-GB" w:eastAsia="ja-JP"/>
            </w:rPr>
            <w:t xml:space="preserve">  </w:t>
          </w:r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</w:rPr>
            <w:t>+</w:t>
          </w:r>
          <w:proofErr w:type="gramEnd"/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</w:rPr>
            <w:t>49-211-530645-0</w:t>
          </w:r>
        </w:p>
      </w:tc>
    </w:tr>
    <w:tr w:rsidR="00014A1C" w14:paraId="5963B8B6" w14:textId="77777777" w:rsidTr="00A519B1">
      <w:trPr>
        <w:cantSplit/>
        <w:trHeight w:val="130"/>
        <w:jc w:val="center"/>
      </w:trPr>
      <w:tc>
        <w:tcPr>
          <w:tcW w:w="3636" w:type="dxa"/>
          <w:vMerge/>
          <w:shd w:val="clear" w:color="auto" w:fill="CCCCCC"/>
        </w:tcPr>
        <w:p w14:paraId="0672E47A" w14:textId="77777777" w:rsidR="00014A1C" w:rsidRDefault="00014A1C" w:rsidP="001F185F">
          <w:pPr>
            <w:pStyle w:val="Header"/>
            <w:rPr>
              <w:sz w:val="28"/>
              <w:lang w:val="en-GB" w:eastAsia="ja-JP"/>
            </w:rPr>
          </w:pPr>
        </w:p>
      </w:tc>
      <w:tc>
        <w:tcPr>
          <w:tcW w:w="3653" w:type="dxa"/>
          <w:shd w:val="clear" w:color="auto" w:fill="FFFFFF"/>
        </w:tcPr>
        <w:p w14:paraId="00B3E288" w14:textId="77777777" w:rsidR="00014A1C" w:rsidRPr="00D62601" w:rsidRDefault="00014A1C" w:rsidP="001F185F">
          <w:pPr>
            <w:pStyle w:val="Header"/>
            <w:spacing w:after="20"/>
            <w:jc w:val="both"/>
            <w:rPr>
              <w:rFonts w:ascii="Times New Roman" w:hAnsi="Times New Roman" w:cs="Times New Roman"/>
              <w:sz w:val="16"/>
              <w:szCs w:val="16"/>
              <w:lang w:val="en-GB" w:eastAsia="ja-JP"/>
            </w:rPr>
          </w:pPr>
          <w:r w:rsidRPr="00D62601">
            <w:rPr>
              <w:rFonts w:ascii="Times New Roman" w:hAnsi="Times New Roman" w:cs="Times New Roman"/>
              <w:sz w:val="16"/>
              <w:szCs w:val="16"/>
              <w:lang w:val="en-GB"/>
            </w:rPr>
            <w:t>JCM Gold (H</w:t>
          </w:r>
          <w:r w:rsidRPr="00D62601">
            <w:rPr>
              <w:rFonts w:ascii="Times New Roman" w:hAnsi="Times New Roman" w:cs="Times New Roman"/>
              <w:sz w:val="16"/>
              <w:szCs w:val="16"/>
              <w:lang w:val="en-GB" w:eastAsia="ja-JP"/>
            </w:rPr>
            <w:t>.</w:t>
          </w:r>
          <w:r w:rsidRPr="00D62601">
            <w:rPr>
              <w:rFonts w:ascii="Times New Roman" w:hAnsi="Times New Roman" w:cs="Times New Roman"/>
              <w:sz w:val="16"/>
              <w:szCs w:val="16"/>
              <w:lang w:val="en-GB"/>
            </w:rPr>
            <w:t>K</w:t>
          </w:r>
          <w:r w:rsidRPr="00D62601">
            <w:rPr>
              <w:rFonts w:ascii="Times New Roman" w:hAnsi="Times New Roman" w:cs="Times New Roman"/>
              <w:sz w:val="16"/>
              <w:szCs w:val="16"/>
              <w:lang w:val="en-GB" w:eastAsia="ja-JP"/>
            </w:rPr>
            <w:t>.</w:t>
          </w:r>
          <w:r w:rsidRPr="00D62601">
            <w:rPr>
              <w:rFonts w:ascii="Times New Roman" w:hAnsi="Times New Roman" w:cs="Times New Roman"/>
              <w:sz w:val="16"/>
              <w:szCs w:val="16"/>
              <w:lang w:val="en-GB"/>
            </w:rPr>
            <w:t>) Ltd.</w:t>
          </w:r>
        </w:p>
      </w:tc>
      <w:tc>
        <w:tcPr>
          <w:tcW w:w="3011" w:type="dxa"/>
          <w:shd w:val="clear" w:color="auto" w:fill="FFFFFF"/>
        </w:tcPr>
        <w:p w14:paraId="10063674" w14:textId="77777777" w:rsidR="00014A1C" w:rsidRPr="00D62601" w:rsidRDefault="00014A1C" w:rsidP="001F185F">
          <w:pPr>
            <w:pStyle w:val="Header"/>
            <w:spacing w:after="20"/>
            <w:ind w:left="113"/>
            <w:jc w:val="both"/>
            <w:rPr>
              <w:rFonts w:ascii="Times New Roman" w:hAnsi="Times New Roman" w:cs="Times New Roman"/>
              <w:sz w:val="16"/>
              <w:szCs w:val="16"/>
              <w:lang w:val="en-GB" w:eastAsia="ja-JP"/>
            </w:rPr>
          </w:pPr>
          <w:proofErr w:type="gramStart"/>
          <w:r w:rsidRPr="00D62601">
            <w:rPr>
              <w:rFonts w:ascii="Times New Roman" w:hAnsi="Times New Roman" w:cs="Times New Roman"/>
              <w:sz w:val="16"/>
              <w:szCs w:val="16"/>
              <w:lang w:val="en-GB"/>
            </w:rPr>
            <w:t>TEL</w:t>
          </w:r>
          <w:r w:rsidRPr="00D62601">
            <w:rPr>
              <w:rFonts w:ascii="Times New Roman" w:hAnsi="Times New Roman" w:cs="Times New Roman"/>
              <w:sz w:val="16"/>
              <w:szCs w:val="16"/>
              <w:lang w:val="en-GB" w:eastAsia="ja-JP"/>
            </w:rPr>
            <w:t xml:space="preserve">  </w:t>
          </w:r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</w:rPr>
            <w:t>+</w:t>
          </w:r>
          <w:proofErr w:type="gramEnd"/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</w:rPr>
            <w:t>852-2429-7187</w:t>
          </w:r>
        </w:p>
      </w:tc>
    </w:tr>
    <w:tr w:rsidR="00014A1C" w14:paraId="10969BF7" w14:textId="77777777" w:rsidTr="00A519B1">
      <w:trPr>
        <w:cantSplit/>
        <w:trHeight w:val="50"/>
        <w:jc w:val="center"/>
      </w:trPr>
      <w:tc>
        <w:tcPr>
          <w:tcW w:w="3636" w:type="dxa"/>
          <w:vMerge/>
          <w:shd w:val="clear" w:color="auto" w:fill="CCCCCC"/>
        </w:tcPr>
        <w:p w14:paraId="61B208C7" w14:textId="77777777" w:rsidR="00014A1C" w:rsidRDefault="00014A1C" w:rsidP="001F185F">
          <w:pPr>
            <w:pStyle w:val="Header"/>
            <w:rPr>
              <w:sz w:val="28"/>
              <w:lang w:val="en-GB" w:eastAsia="ja-JP"/>
            </w:rPr>
          </w:pPr>
        </w:p>
      </w:tc>
      <w:tc>
        <w:tcPr>
          <w:tcW w:w="3653" w:type="dxa"/>
          <w:shd w:val="clear" w:color="auto" w:fill="FFFFFF"/>
        </w:tcPr>
        <w:p w14:paraId="0607969C" w14:textId="77777777" w:rsidR="00014A1C" w:rsidRPr="00D62601" w:rsidRDefault="00014A1C" w:rsidP="001F185F">
          <w:pPr>
            <w:pStyle w:val="Header"/>
            <w:jc w:val="both"/>
            <w:rPr>
              <w:rFonts w:ascii="Times New Roman" w:hAnsi="Times New Roman" w:cs="Times New Roman"/>
              <w:sz w:val="16"/>
              <w:lang w:val="en-GB" w:eastAsia="ja-JP"/>
            </w:rPr>
          </w:pPr>
          <w:r w:rsidRPr="00D62601">
            <w:rPr>
              <w:rFonts w:ascii="Times New Roman" w:hAnsi="Times New Roman" w:cs="Times New Roman"/>
              <w:sz w:val="16"/>
              <w:lang w:val="en-GB" w:eastAsia="ja-JP"/>
            </w:rPr>
            <w:t>J-Cash Machine (Thailand) Co., Ltd</w:t>
          </w:r>
        </w:p>
      </w:tc>
      <w:tc>
        <w:tcPr>
          <w:tcW w:w="3011" w:type="dxa"/>
          <w:shd w:val="clear" w:color="auto" w:fill="FFFFFF"/>
        </w:tcPr>
        <w:p w14:paraId="6C2989C1" w14:textId="77777777" w:rsidR="00014A1C" w:rsidRPr="00D62601" w:rsidRDefault="00014A1C" w:rsidP="001F185F">
          <w:pPr>
            <w:pStyle w:val="Header"/>
            <w:jc w:val="both"/>
            <w:rPr>
              <w:rFonts w:ascii="Times New Roman" w:hAnsi="Times New Roman" w:cs="Times New Roman"/>
              <w:sz w:val="16"/>
              <w:lang w:val="en-GB" w:eastAsia="ja-JP"/>
            </w:rPr>
          </w:pPr>
          <w:r w:rsidRPr="00D62601">
            <w:rPr>
              <w:rFonts w:ascii="Times New Roman" w:hAnsi="Times New Roman" w:cs="Times New Roman"/>
              <w:sz w:val="16"/>
              <w:lang w:val="en-GB" w:eastAsia="ja-JP"/>
            </w:rPr>
            <w:t xml:space="preserve">   </w:t>
          </w:r>
          <w:proofErr w:type="gramStart"/>
          <w:r w:rsidRPr="00D62601">
            <w:rPr>
              <w:rFonts w:ascii="Times New Roman" w:hAnsi="Times New Roman" w:cs="Times New Roman"/>
              <w:sz w:val="16"/>
              <w:lang w:val="en-GB" w:eastAsia="ja-JP"/>
            </w:rPr>
            <w:t xml:space="preserve">TEL  </w:t>
          </w:r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  <w:lang w:val="en-GB" w:eastAsia="ja-JP"/>
            </w:rPr>
            <w:t>+</w:t>
          </w:r>
          <w:proofErr w:type="gramEnd"/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  <w:lang w:val="en-GB" w:eastAsia="ja-JP"/>
            </w:rPr>
            <w:t>66-</w:t>
          </w:r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</w:rPr>
            <w:t>2712-3155-6</w:t>
          </w:r>
        </w:p>
      </w:tc>
    </w:tr>
    <w:tr w:rsidR="00014A1C" w14:paraId="5CE144CF" w14:textId="77777777" w:rsidTr="00A519B1">
      <w:trPr>
        <w:cantSplit/>
        <w:trHeight w:val="80"/>
        <w:jc w:val="center"/>
      </w:trPr>
      <w:tc>
        <w:tcPr>
          <w:tcW w:w="3636" w:type="dxa"/>
          <w:vMerge/>
          <w:shd w:val="clear" w:color="auto" w:fill="CCCCCC"/>
        </w:tcPr>
        <w:p w14:paraId="7CEA071A" w14:textId="77777777" w:rsidR="00014A1C" w:rsidRDefault="00014A1C" w:rsidP="001F185F">
          <w:pPr>
            <w:pStyle w:val="Header"/>
            <w:wordWrap w:val="0"/>
            <w:rPr>
              <w:sz w:val="28"/>
              <w:lang w:val="en-GB" w:eastAsia="ja-JP"/>
            </w:rPr>
          </w:pPr>
        </w:p>
      </w:tc>
      <w:tc>
        <w:tcPr>
          <w:tcW w:w="3653" w:type="dxa"/>
          <w:shd w:val="clear" w:color="auto" w:fill="FFFFFF"/>
        </w:tcPr>
        <w:p w14:paraId="391F6F60" w14:textId="77777777" w:rsidR="00014A1C" w:rsidRPr="00D62601" w:rsidRDefault="00014A1C" w:rsidP="001F185F">
          <w:pPr>
            <w:pStyle w:val="Header"/>
            <w:spacing w:after="40"/>
            <w:jc w:val="both"/>
            <w:rPr>
              <w:rFonts w:ascii="Times New Roman" w:hAnsi="Times New Roman" w:cs="Times New Roman"/>
              <w:sz w:val="16"/>
              <w:szCs w:val="16"/>
              <w:lang w:eastAsia="ja-JP"/>
            </w:rPr>
          </w:pPr>
          <w:r w:rsidRPr="00D62601">
            <w:rPr>
              <w:rFonts w:ascii="Times New Roman" w:hAnsi="Times New Roman" w:cs="Times New Roman"/>
              <w:sz w:val="16"/>
              <w:szCs w:val="16"/>
              <w:lang w:val="en-GB"/>
            </w:rPr>
            <w:t xml:space="preserve">Japan Cash Machine Co., </w:t>
          </w:r>
          <w:r w:rsidRPr="00D62601">
            <w:rPr>
              <w:rFonts w:ascii="Times New Roman" w:hAnsi="Times New Roman" w:cs="Times New Roman"/>
              <w:sz w:val="16"/>
              <w:szCs w:val="16"/>
              <w:lang w:val="en-GB" w:eastAsia="ja-JP"/>
            </w:rPr>
            <w:t>Ltd. (Headquarters – Japan)</w:t>
          </w:r>
        </w:p>
      </w:tc>
      <w:tc>
        <w:tcPr>
          <w:tcW w:w="3011" w:type="dxa"/>
          <w:shd w:val="clear" w:color="auto" w:fill="FFFFFF"/>
        </w:tcPr>
        <w:p w14:paraId="06008454" w14:textId="77777777" w:rsidR="00014A1C" w:rsidRPr="00D62601" w:rsidRDefault="00014A1C" w:rsidP="001F185F">
          <w:pPr>
            <w:pStyle w:val="Header"/>
            <w:spacing w:after="40"/>
            <w:ind w:left="113"/>
            <w:jc w:val="both"/>
            <w:rPr>
              <w:rFonts w:ascii="Times New Roman" w:hAnsi="Times New Roman" w:cs="Times New Roman"/>
              <w:sz w:val="16"/>
              <w:szCs w:val="16"/>
              <w:lang w:eastAsia="ja-JP"/>
            </w:rPr>
          </w:pPr>
          <w:proofErr w:type="gramStart"/>
          <w:r w:rsidRPr="00D62601">
            <w:rPr>
              <w:rFonts w:ascii="Times New Roman" w:hAnsi="Times New Roman" w:cs="Times New Roman"/>
              <w:sz w:val="16"/>
              <w:szCs w:val="16"/>
              <w:lang w:val="en-GB"/>
            </w:rPr>
            <w:t>TEL</w:t>
          </w:r>
          <w:r w:rsidRPr="00D62601">
            <w:rPr>
              <w:rFonts w:ascii="Times New Roman" w:hAnsi="Times New Roman" w:cs="Times New Roman"/>
              <w:sz w:val="16"/>
              <w:szCs w:val="16"/>
              <w:lang w:val="en-GB" w:eastAsia="ja-JP"/>
            </w:rPr>
            <w:t xml:space="preserve">  </w:t>
          </w:r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</w:rPr>
            <w:t>+</w:t>
          </w:r>
          <w:proofErr w:type="gramEnd"/>
          <w:r w:rsidRPr="00D62601">
            <w:rPr>
              <w:rFonts w:ascii="Times New Roman" w:hAnsi="Times New Roman" w:cs="Times New Roman"/>
              <w:color w:val="333333"/>
              <w:sz w:val="16"/>
              <w:szCs w:val="16"/>
              <w:lang w:eastAsia="ja-JP"/>
            </w:rPr>
            <w:t>81-6-6703-8405</w:t>
          </w:r>
        </w:p>
      </w:tc>
    </w:tr>
  </w:tbl>
  <w:p w14:paraId="49199F2D" w14:textId="77777777" w:rsidR="00014A1C" w:rsidRPr="00A519B1" w:rsidRDefault="00014A1C">
    <w:pPr>
      <w:pStyle w:val="Header"/>
      <w:rPr>
        <w:sz w:val="20"/>
        <w:szCs w:val="20"/>
      </w:rPr>
    </w:pPr>
  </w:p>
  <w:p w14:paraId="76FC635A" w14:textId="77777777" w:rsidR="00014A1C" w:rsidRPr="00A519B1" w:rsidRDefault="00014A1C" w:rsidP="00A519B1">
    <w:pPr>
      <w:pStyle w:val="Header"/>
      <w:jc w:val="center"/>
      <w:rPr>
        <w:rFonts w:ascii="Times New Roman" w:hAnsi="Times New Roman" w:cs="Times New Roman"/>
        <w:b/>
        <w:sz w:val="32"/>
        <w:szCs w:val="32"/>
      </w:rPr>
    </w:pPr>
    <w:r w:rsidRPr="00A519B1">
      <w:rPr>
        <w:rFonts w:ascii="Times New Roman" w:hAnsi="Times New Roman" w:cs="Times New Roman"/>
        <w:b/>
        <w:sz w:val="32"/>
        <w:szCs w:val="32"/>
      </w:rPr>
      <w:t>General 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31"/>
    <w:multiLevelType w:val="hybridMultilevel"/>
    <w:tmpl w:val="A380F5F0"/>
    <w:lvl w:ilvl="0" w:tplc="0409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0198636C"/>
    <w:multiLevelType w:val="hybridMultilevel"/>
    <w:tmpl w:val="FE50F172"/>
    <w:lvl w:ilvl="0" w:tplc="04090003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 w15:restartNumberingAfterBreak="0">
    <w:nsid w:val="02231BA2"/>
    <w:multiLevelType w:val="hybridMultilevel"/>
    <w:tmpl w:val="7C506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2E5B"/>
    <w:multiLevelType w:val="hybridMultilevel"/>
    <w:tmpl w:val="35A2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93FE6"/>
    <w:multiLevelType w:val="hybridMultilevel"/>
    <w:tmpl w:val="67CEA6E4"/>
    <w:lvl w:ilvl="0" w:tplc="0409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5" w15:restartNumberingAfterBreak="0">
    <w:nsid w:val="0A5A4D1F"/>
    <w:multiLevelType w:val="hybridMultilevel"/>
    <w:tmpl w:val="B2529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B1040"/>
    <w:multiLevelType w:val="hybridMultilevel"/>
    <w:tmpl w:val="7B1C85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0F527E"/>
    <w:multiLevelType w:val="hybridMultilevel"/>
    <w:tmpl w:val="F06E6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75892"/>
    <w:multiLevelType w:val="hybridMultilevel"/>
    <w:tmpl w:val="2E9C6542"/>
    <w:lvl w:ilvl="0" w:tplc="0AB4E224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F6CA4"/>
    <w:multiLevelType w:val="hybridMultilevel"/>
    <w:tmpl w:val="8F8A4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A3011"/>
    <w:multiLevelType w:val="hybridMultilevel"/>
    <w:tmpl w:val="196A6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C332D"/>
    <w:multiLevelType w:val="hybridMultilevel"/>
    <w:tmpl w:val="F5B4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D5A6A"/>
    <w:multiLevelType w:val="hybridMultilevel"/>
    <w:tmpl w:val="FEACA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C0749"/>
    <w:multiLevelType w:val="hybridMultilevel"/>
    <w:tmpl w:val="6F4C5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663FB"/>
    <w:multiLevelType w:val="hybridMultilevel"/>
    <w:tmpl w:val="217CED64"/>
    <w:lvl w:ilvl="0" w:tplc="16287A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C102C07"/>
    <w:multiLevelType w:val="hybridMultilevel"/>
    <w:tmpl w:val="870C6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93D8C"/>
    <w:multiLevelType w:val="hybridMultilevel"/>
    <w:tmpl w:val="30768064"/>
    <w:lvl w:ilvl="0" w:tplc="9BFEFCC8">
      <w:start w:val="9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2E715149"/>
    <w:multiLevelType w:val="hybridMultilevel"/>
    <w:tmpl w:val="2B3A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2047C"/>
    <w:multiLevelType w:val="hybridMultilevel"/>
    <w:tmpl w:val="555A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C7C5C"/>
    <w:multiLevelType w:val="hybridMultilevel"/>
    <w:tmpl w:val="47FA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822AC"/>
    <w:multiLevelType w:val="hybridMultilevel"/>
    <w:tmpl w:val="90A8E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C03AA"/>
    <w:multiLevelType w:val="hybridMultilevel"/>
    <w:tmpl w:val="7994C1EE"/>
    <w:lvl w:ilvl="0" w:tplc="0409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38F84AEC"/>
    <w:multiLevelType w:val="hybridMultilevel"/>
    <w:tmpl w:val="B07ACEF6"/>
    <w:lvl w:ilvl="0" w:tplc="F0EA00A2">
      <w:start w:val="9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3ADF45D0"/>
    <w:multiLevelType w:val="hybridMultilevel"/>
    <w:tmpl w:val="1B7A5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CB7AE9"/>
    <w:multiLevelType w:val="hybridMultilevel"/>
    <w:tmpl w:val="00A27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675C4"/>
    <w:multiLevelType w:val="hybridMultilevel"/>
    <w:tmpl w:val="437E8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5056E"/>
    <w:multiLevelType w:val="hybridMultilevel"/>
    <w:tmpl w:val="F3407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BF28EE"/>
    <w:multiLevelType w:val="hybridMultilevel"/>
    <w:tmpl w:val="D3363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C452EA"/>
    <w:multiLevelType w:val="hybridMultilevel"/>
    <w:tmpl w:val="1F08D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9E5AF1"/>
    <w:multiLevelType w:val="hybridMultilevel"/>
    <w:tmpl w:val="3A5A02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068F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A77372"/>
    <w:multiLevelType w:val="hybridMultilevel"/>
    <w:tmpl w:val="766C8EBC"/>
    <w:lvl w:ilvl="0" w:tplc="0409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1" w15:restartNumberingAfterBreak="0">
    <w:nsid w:val="52670B47"/>
    <w:multiLevelType w:val="hybridMultilevel"/>
    <w:tmpl w:val="150271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720C17"/>
    <w:multiLevelType w:val="hybridMultilevel"/>
    <w:tmpl w:val="F8EE8B44"/>
    <w:lvl w:ilvl="0" w:tplc="04090003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3" w15:restartNumberingAfterBreak="0">
    <w:nsid w:val="54E342D0"/>
    <w:multiLevelType w:val="hybridMultilevel"/>
    <w:tmpl w:val="CFAC9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16D4C"/>
    <w:multiLevelType w:val="hybridMultilevel"/>
    <w:tmpl w:val="F7AE63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07A754B"/>
    <w:multiLevelType w:val="hybridMultilevel"/>
    <w:tmpl w:val="A5F08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F7FC3"/>
    <w:multiLevelType w:val="hybridMultilevel"/>
    <w:tmpl w:val="6F3A9C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55E9E"/>
    <w:multiLevelType w:val="hybridMultilevel"/>
    <w:tmpl w:val="62106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633D"/>
    <w:multiLevelType w:val="hybridMultilevel"/>
    <w:tmpl w:val="D4568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6D2B2B"/>
    <w:multiLevelType w:val="hybridMultilevel"/>
    <w:tmpl w:val="8236DB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0F764B"/>
    <w:multiLevelType w:val="hybridMultilevel"/>
    <w:tmpl w:val="CA828360"/>
    <w:lvl w:ilvl="0" w:tplc="0409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41" w15:restartNumberingAfterBreak="0">
    <w:nsid w:val="6C386EBF"/>
    <w:multiLevelType w:val="hybridMultilevel"/>
    <w:tmpl w:val="EA10E43C"/>
    <w:lvl w:ilvl="0" w:tplc="6E52C9B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F4037FA"/>
    <w:multiLevelType w:val="hybridMultilevel"/>
    <w:tmpl w:val="0540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007397"/>
    <w:multiLevelType w:val="hybridMultilevel"/>
    <w:tmpl w:val="7794E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524DA"/>
    <w:multiLevelType w:val="hybridMultilevel"/>
    <w:tmpl w:val="0A82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A7D32"/>
    <w:multiLevelType w:val="hybridMultilevel"/>
    <w:tmpl w:val="845C5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954C8D"/>
    <w:multiLevelType w:val="hybridMultilevel"/>
    <w:tmpl w:val="24A4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4"/>
  </w:num>
  <w:num w:numId="4">
    <w:abstractNumId w:val="19"/>
  </w:num>
  <w:num w:numId="5">
    <w:abstractNumId w:val="37"/>
  </w:num>
  <w:num w:numId="6">
    <w:abstractNumId w:val="20"/>
  </w:num>
  <w:num w:numId="7">
    <w:abstractNumId w:val="33"/>
  </w:num>
  <w:num w:numId="8">
    <w:abstractNumId w:val="43"/>
  </w:num>
  <w:num w:numId="9">
    <w:abstractNumId w:val="1"/>
  </w:num>
  <w:num w:numId="10">
    <w:abstractNumId w:val="3"/>
  </w:num>
  <w:num w:numId="11">
    <w:abstractNumId w:val="23"/>
  </w:num>
  <w:num w:numId="12">
    <w:abstractNumId w:val="15"/>
  </w:num>
  <w:num w:numId="13">
    <w:abstractNumId w:val="38"/>
  </w:num>
  <w:num w:numId="14">
    <w:abstractNumId w:val="39"/>
  </w:num>
  <w:num w:numId="15">
    <w:abstractNumId w:val="35"/>
  </w:num>
  <w:num w:numId="16">
    <w:abstractNumId w:val="5"/>
  </w:num>
  <w:num w:numId="17">
    <w:abstractNumId w:val="36"/>
  </w:num>
  <w:num w:numId="18">
    <w:abstractNumId w:val="18"/>
  </w:num>
  <w:num w:numId="19">
    <w:abstractNumId w:val="25"/>
  </w:num>
  <w:num w:numId="20">
    <w:abstractNumId w:val="4"/>
  </w:num>
  <w:num w:numId="21">
    <w:abstractNumId w:val="21"/>
  </w:num>
  <w:num w:numId="22">
    <w:abstractNumId w:val="30"/>
  </w:num>
  <w:num w:numId="23">
    <w:abstractNumId w:val="27"/>
  </w:num>
  <w:num w:numId="24">
    <w:abstractNumId w:val="46"/>
  </w:num>
  <w:num w:numId="25">
    <w:abstractNumId w:val="12"/>
  </w:num>
  <w:num w:numId="26">
    <w:abstractNumId w:val="32"/>
  </w:num>
  <w:num w:numId="27">
    <w:abstractNumId w:val="0"/>
  </w:num>
  <w:num w:numId="28">
    <w:abstractNumId w:val="40"/>
  </w:num>
  <w:num w:numId="29">
    <w:abstractNumId w:val="2"/>
  </w:num>
  <w:num w:numId="30">
    <w:abstractNumId w:val="11"/>
  </w:num>
  <w:num w:numId="31">
    <w:abstractNumId w:val="41"/>
  </w:num>
  <w:num w:numId="32">
    <w:abstractNumId w:val="8"/>
  </w:num>
  <w:num w:numId="33">
    <w:abstractNumId w:val="42"/>
  </w:num>
  <w:num w:numId="34">
    <w:abstractNumId w:val="7"/>
  </w:num>
  <w:num w:numId="35">
    <w:abstractNumId w:val="34"/>
  </w:num>
  <w:num w:numId="36">
    <w:abstractNumId w:val="26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29"/>
  </w:num>
  <w:num w:numId="40">
    <w:abstractNumId w:val="31"/>
  </w:num>
  <w:num w:numId="41">
    <w:abstractNumId w:val="22"/>
  </w:num>
  <w:num w:numId="42">
    <w:abstractNumId w:val="16"/>
  </w:num>
  <w:num w:numId="43">
    <w:abstractNumId w:val="6"/>
  </w:num>
  <w:num w:numId="44">
    <w:abstractNumId w:val="13"/>
  </w:num>
  <w:num w:numId="45">
    <w:abstractNumId w:val="28"/>
  </w:num>
  <w:num w:numId="46">
    <w:abstractNumId w:val="44"/>
  </w:num>
  <w:num w:numId="47">
    <w:abstractNumId w:val="10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73A"/>
    <w:rsid w:val="00014A1C"/>
    <w:rsid w:val="00032581"/>
    <w:rsid w:val="000351C5"/>
    <w:rsid w:val="0004081C"/>
    <w:rsid w:val="0004527E"/>
    <w:rsid w:val="00066350"/>
    <w:rsid w:val="00075FF4"/>
    <w:rsid w:val="00081DE1"/>
    <w:rsid w:val="000832D7"/>
    <w:rsid w:val="000858B2"/>
    <w:rsid w:val="000A0EA4"/>
    <w:rsid w:val="000A6996"/>
    <w:rsid w:val="000B3AA7"/>
    <w:rsid w:val="000C3381"/>
    <w:rsid w:val="000D539C"/>
    <w:rsid w:val="000E1686"/>
    <w:rsid w:val="000E5219"/>
    <w:rsid w:val="000E6140"/>
    <w:rsid w:val="001018A5"/>
    <w:rsid w:val="00112A2F"/>
    <w:rsid w:val="00117E51"/>
    <w:rsid w:val="00122827"/>
    <w:rsid w:val="001264AB"/>
    <w:rsid w:val="001273D8"/>
    <w:rsid w:val="0013479A"/>
    <w:rsid w:val="0014681F"/>
    <w:rsid w:val="00154897"/>
    <w:rsid w:val="00157DD1"/>
    <w:rsid w:val="00164150"/>
    <w:rsid w:val="00172B54"/>
    <w:rsid w:val="00172D4B"/>
    <w:rsid w:val="00176702"/>
    <w:rsid w:val="00183499"/>
    <w:rsid w:val="00184483"/>
    <w:rsid w:val="001A2163"/>
    <w:rsid w:val="001D50D8"/>
    <w:rsid w:val="001D5849"/>
    <w:rsid w:val="001E17CA"/>
    <w:rsid w:val="001F012B"/>
    <w:rsid w:val="001F185F"/>
    <w:rsid w:val="001F550D"/>
    <w:rsid w:val="00203F35"/>
    <w:rsid w:val="00221906"/>
    <w:rsid w:val="002339EA"/>
    <w:rsid w:val="002352F1"/>
    <w:rsid w:val="00240FA0"/>
    <w:rsid w:val="00274328"/>
    <w:rsid w:val="002A01C9"/>
    <w:rsid w:val="002A0751"/>
    <w:rsid w:val="002B6FB2"/>
    <w:rsid w:val="002B7EA1"/>
    <w:rsid w:val="002C0499"/>
    <w:rsid w:val="002C2CAA"/>
    <w:rsid w:val="002C3BD1"/>
    <w:rsid w:val="002C5FD8"/>
    <w:rsid w:val="002C7A3E"/>
    <w:rsid w:val="002E6529"/>
    <w:rsid w:val="002E6DA0"/>
    <w:rsid w:val="002F44A7"/>
    <w:rsid w:val="002F5A1D"/>
    <w:rsid w:val="002F672F"/>
    <w:rsid w:val="00300146"/>
    <w:rsid w:val="00302246"/>
    <w:rsid w:val="00312DAA"/>
    <w:rsid w:val="003149D9"/>
    <w:rsid w:val="00315DFB"/>
    <w:rsid w:val="00320D3B"/>
    <w:rsid w:val="00324D1A"/>
    <w:rsid w:val="0032507C"/>
    <w:rsid w:val="003465BA"/>
    <w:rsid w:val="003545B7"/>
    <w:rsid w:val="00362170"/>
    <w:rsid w:val="0037014F"/>
    <w:rsid w:val="003750E1"/>
    <w:rsid w:val="003757B4"/>
    <w:rsid w:val="0037673A"/>
    <w:rsid w:val="0038595D"/>
    <w:rsid w:val="0039170E"/>
    <w:rsid w:val="00392707"/>
    <w:rsid w:val="00396AA2"/>
    <w:rsid w:val="00397803"/>
    <w:rsid w:val="003A1D2B"/>
    <w:rsid w:val="003A5082"/>
    <w:rsid w:val="003B3BF0"/>
    <w:rsid w:val="003B6111"/>
    <w:rsid w:val="003D1301"/>
    <w:rsid w:val="003D31D8"/>
    <w:rsid w:val="003D4565"/>
    <w:rsid w:val="003D576C"/>
    <w:rsid w:val="003E4AFF"/>
    <w:rsid w:val="003F7097"/>
    <w:rsid w:val="00405605"/>
    <w:rsid w:val="00407318"/>
    <w:rsid w:val="00411D61"/>
    <w:rsid w:val="0041309C"/>
    <w:rsid w:val="00415405"/>
    <w:rsid w:val="004217B4"/>
    <w:rsid w:val="0042434F"/>
    <w:rsid w:val="0042500E"/>
    <w:rsid w:val="00447B6E"/>
    <w:rsid w:val="004526AA"/>
    <w:rsid w:val="004527D5"/>
    <w:rsid w:val="004565B7"/>
    <w:rsid w:val="0046123D"/>
    <w:rsid w:val="0046446F"/>
    <w:rsid w:val="0046652C"/>
    <w:rsid w:val="00470067"/>
    <w:rsid w:val="004724E4"/>
    <w:rsid w:val="00477FCC"/>
    <w:rsid w:val="00480CBD"/>
    <w:rsid w:val="00493880"/>
    <w:rsid w:val="00494F76"/>
    <w:rsid w:val="004A1D9B"/>
    <w:rsid w:val="004A236B"/>
    <w:rsid w:val="004B1970"/>
    <w:rsid w:val="004B209A"/>
    <w:rsid w:val="004C39BC"/>
    <w:rsid w:val="004F5BA4"/>
    <w:rsid w:val="004F5F76"/>
    <w:rsid w:val="00500D62"/>
    <w:rsid w:val="0051358F"/>
    <w:rsid w:val="005139A5"/>
    <w:rsid w:val="005165C4"/>
    <w:rsid w:val="005277C1"/>
    <w:rsid w:val="00530B8D"/>
    <w:rsid w:val="00543E52"/>
    <w:rsid w:val="0054674F"/>
    <w:rsid w:val="00552336"/>
    <w:rsid w:val="005637E1"/>
    <w:rsid w:val="00563F35"/>
    <w:rsid w:val="005675C1"/>
    <w:rsid w:val="005834C5"/>
    <w:rsid w:val="005C287D"/>
    <w:rsid w:val="005D4C1F"/>
    <w:rsid w:val="005F37E7"/>
    <w:rsid w:val="00605A4D"/>
    <w:rsid w:val="00630533"/>
    <w:rsid w:val="00650539"/>
    <w:rsid w:val="00652911"/>
    <w:rsid w:val="00656279"/>
    <w:rsid w:val="00665E9B"/>
    <w:rsid w:val="00671697"/>
    <w:rsid w:val="00673A0A"/>
    <w:rsid w:val="00674257"/>
    <w:rsid w:val="00676F4F"/>
    <w:rsid w:val="00677122"/>
    <w:rsid w:val="00683C42"/>
    <w:rsid w:val="00685ECB"/>
    <w:rsid w:val="006A3E32"/>
    <w:rsid w:val="006B5BB9"/>
    <w:rsid w:val="006C167E"/>
    <w:rsid w:val="006C1D38"/>
    <w:rsid w:val="006C3EDA"/>
    <w:rsid w:val="006C48C3"/>
    <w:rsid w:val="006C4D49"/>
    <w:rsid w:val="006C64CB"/>
    <w:rsid w:val="006D41E0"/>
    <w:rsid w:val="006D6FF4"/>
    <w:rsid w:val="006F3B53"/>
    <w:rsid w:val="00701244"/>
    <w:rsid w:val="0070298C"/>
    <w:rsid w:val="00711112"/>
    <w:rsid w:val="00745741"/>
    <w:rsid w:val="00754F2E"/>
    <w:rsid w:val="007567DB"/>
    <w:rsid w:val="007667FE"/>
    <w:rsid w:val="00775142"/>
    <w:rsid w:val="00783D0D"/>
    <w:rsid w:val="00785704"/>
    <w:rsid w:val="007963F5"/>
    <w:rsid w:val="007D40CB"/>
    <w:rsid w:val="007D6755"/>
    <w:rsid w:val="007E1176"/>
    <w:rsid w:val="007E1454"/>
    <w:rsid w:val="007E4E50"/>
    <w:rsid w:val="00820E74"/>
    <w:rsid w:val="008228D9"/>
    <w:rsid w:val="00822B65"/>
    <w:rsid w:val="00824BAB"/>
    <w:rsid w:val="008265C9"/>
    <w:rsid w:val="0083293A"/>
    <w:rsid w:val="00837990"/>
    <w:rsid w:val="008438D3"/>
    <w:rsid w:val="008579A9"/>
    <w:rsid w:val="00857D8E"/>
    <w:rsid w:val="00863C65"/>
    <w:rsid w:val="008848BC"/>
    <w:rsid w:val="00887055"/>
    <w:rsid w:val="00890CBB"/>
    <w:rsid w:val="008C0E87"/>
    <w:rsid w:val="008C3BFC"/>
    <w:rsid w:val="008C5581"/>
    <w:rsid w:val="008C7B75"/>
    <w:rsid w:val="008E7CE9"/>
    <w:rsid w:val="008F4CCC"/>
    <w:rsid w:val="008F63EA"/>
    <w:rsid w:val="00907CF9"/>
    <w:rsid w:val="00915416"/>
    <w:rsid w:val="0091706B"/>
    <w:rsid w:val="00923958"/>
    <w:rsid w:val="00937B3E"/>
    <w:rsid w:val="00942C92"/>
    <w:rsid w:val="00946E25"/>
    <w:rsid w:val="009507A1"/>
    <w:rsid w:val="00950A5B"/>
    <w:rsid w:val="0096429A"/>
    <w:rsid w:val="00995C85"/>
    <w:rsid w:val="009962D3"/>
    <w:rsid w:val="0099715F"/>
    <w:rsid w:val="009A0E39"/>
    <w:rsid w:val="009A7EE7"/>
    <w:rsid w:val="009B47A9"/>
    <w:rsid w:val="009B5A6B"/>
    <w:rsid w:val="009C1513"/>
    <w:rsid w:val="009D5E23"/>
    <w:rsid w:val="009F3177"/>
    <w:rsid w:val="00A029AE"/>
    <w:rsid w:val="00A1049F"/>
    <w:rsid w:val="00A314A4"/>
    <w:rsid w:val="00A40B2E"/>
    <w:rsid w:val="00A44DCC"/>
    <w:rsid w:val="00A50D2A"/>
    <w:rsid w:val="00A519B1"/>
    <w:rsid w:val="00A52736"/>
    <w:rsid w:val="00A56A94"/>
    <w:rsid w:val="00A80E7D"/>
    <w:rsid w:val="00A86B0D"/>
    <w:rsid w:val="00A9193C"/>
    <w:rsid w:val="00A962DC"/>
    <w:rsid w:val="00AC4F7E"/>
    <w:rsid w:val="00AD0430"/>
    <w:rsid w:val="00AD0E23"/>
    <w:rsid w:val="00AE5801"/>
    <w:rsid w:val="00AF72E8"/>
    <w:rsid w:val="00B053E4"/>
    <w:rsid w:val="00B151E9"/>
    <w:rsid w:val="00B235B2"/>
    <w:rsid w:val="00B407C2"/>
    <w:rsid w:val="00B45B90"/>
    <w:rsid w:val="00B83083"/>
    <w:rsid w:val="00B92C66"/>
    <w:rsid w:val="00BA2F60"/>
    <w:rsid w:val="00BA5BE2"/>
    <w:rsid w:val="00BB4554"/>
    <w:rsid w:val="00BB6521"/>
    <w:rsid w:val="00BB6B6A"/>
    <w:rsid w:val="00BC4FFF"/>
    <w:rsid w:val="00BE3C57"/>
    <w:rsid w:val="00BE6F7E"/>
    <w:rsid w:val="00BF1063"/>
    <w:rsid w:val="00BF4E36"/>
    <w:rsid w:val="00C06D30"/>
    <w:rsid w:val="00C259C7"/>
    <w:rsid w:val="00C268D4"/>
    <w:rsid w:val="00C45A15"/>
    <w:rsid w:val="00C51702"/>
    <w:rsid w:val="00C64000"/>
    <w:rsid w:val="00C66BEA"/>
    <w:rsid w:val="00C6721D"/>
    <w:rsid w:val="00C73BF0"/>
    <w:rsid w:val="00C747D4"/>
    <w:rsid w:val="00C74DB4"/>
    <w:rsid w:val="00C82E99"/>
    <w:rsid w:val="00CB074A"/>
    <w:rsid w:val="00CC08BE"/>
    <w:rsid w:val="00CC2665"/>
    <w:rsid w:val="00CD1476"/>
    <w:rsid w:val="00CD1C6D"/>
    <w:rsid w:val="00CE545F"/>
    <w:rsid w:val="00CE724C"/>
    <w:rsid w:val="00D00F9D"/>
    <w:rsid w:val="00D112D4"/>
    <w:rsid w:val="00D14214"/>
    <w:rsid w:val="00D20E07"/>
    <w:rsid w:val="00D2135E"/>
    <w:rsid w:val="00D334D2"/>
    <w:rsid w:val="00D3697A"/>
    <w:rsid w:val="00D4182F"/>
    <w:rsid w:val="00D41D1F"/>
    <w:rsid w:val="00D50998"/>
    <w:rsid w:val="00D62601"/>
    <w:rsid w:val="00D86211"/>
    <w:rsid w:val="00D937D0"/>
    <w:rsid w:val="00D94B1A"/>
    <w:rsid w:val="00D974F3"/>
    <w:rsid w:val="00DA00BB"/>
    <w:rsid w:val="00DB5F14"/>
    <w:rsid w:val="00DE02B2"/>
    <w:rsid w:val="00DF3075"/>
    <w:rsid w:val="00DF3890"/>
    <w:rsid w:val="00E1107D"/>
    <w:rsid w:val="00E12F8D"/>
    <w:rsid w:val="00E14176"/>
    <w:rsid w:val="00E22961"/>
    <w:rsid w:val="00E3437A"/>
    <w:rsid w:val="00E350B8"/>
    <w:rsid w:val="00E37116"/>
    <w:rsid w:val="00E37F00"/>
    <w:rsid w:val="00E51CF6"/>
    <w:rsid w:val="00E57553"/>
    <w:rsid w:val="00E63E86"/>
    <w:rsid w:val="00E8755A"/>
    <w:rsid w:val="00E972C5"/>
    <w:rsid w:val="00EB0D15"/>
    <w:rsid w:val="00EB2DB3"/>
    <w:rsid w:val="00EB3D58"/>
    <w:rsid w:val="00EC0E20"/>
    <w:rsid w:val="00ED08F4"/>
    <w:rsid w:val="00EE3C79"/>
    <w:rsid w:val="00EF0D10"/>
    <w:rsid w:val="00EF3362"/>
    <w:rsid w:val="00F10497"/>
    <w:rsid w:val="00F325F8"/>
    <w:rsid w:val="00F55DD7"/>
    <w:rsid w:val="00F66192"/>
    <w:rsid w:val="00F8772A"/>
    <w:rsid w:val="00F96469"/>
    <w:rsid w:val="00FA5474"/>
    <w:rsid w:val="00FB775A"/>
    <w:rsid w:val="00FC3AFA"/>
    <w:rsid w:val="00FD1C11"/>
    <w:rsid w:val="00FD2A60"/>
    <w:rsid w:val="00FF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3EC6E458"/>
  <w15:docId w15:val="{5431325C-AED6-4F0E-81D7-7311758B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6">
    <w:name w:val="heading 6"/>
    <w:basedOn w:val="Normal"/>
    <w:next w:val="Normal"/>
    <w:link w:val="Heading6Char"/>
    <w:unhideWhenUsed/>
    <w:qFormat/>
    <w:rsid w:val="006C48C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260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qFormat/>
    <w:rsid w:val="000E5219"/>
    <w:pPr>
      <w:keepNext/>
      <w:jc w:val="center"/>
      <w:outlineLvl w:val="8"/>
    </w:pPr>
    <w:rPr>
      <w:rFonts w:ascii="Times New Roman" w:eastAsia="MS Mincho" w:hAnsi="Times New Roman" w:cs="Angsana New"/>
      <w:b/>
      <w:bCs/>
      <w:i/>
      <w:iCs/>
      <w:sz w:val="18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2A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A60"/>
  </w:style>
  <w:style w:type="paragraph" w:styleId="Footer">
    <w:name w:val="footer"/>
    <w:basedOn w:val="Normal"/>
    <w:link w:val="FooterChar"/>
    <w:unhideWhenUsed/>
    <w:rsid w:val="00FD2A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A60"/>
  </w:style>
  <w:style w:type="paragraph" w:styleId="BalloonText">
    <w:name w:val="Balloon Text"/>
    <w:basedOn w:val="Normal"/>
    <w:link w:val="BalloonTextChar"/>
    <w:uiPriority w:val="99"/>
    <w:semiHidden/>
    <w:unhideWhenUsed/>
    <w:rsid w:val="00FD2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A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D2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0E5219"/>
    <w:rPr>
      <w:rFonts w:ascii="Times New Roman" w:eastAsia="MS Mincho" w:hAnsi="Times New Roman" w:cs="Angsana New"/>
      <w:b/>
      <w:bCs/>
      <w:i/>
      <w:iCs/>
      <w:sz w:val="18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6C48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6C48C3"/>
    <w:pPr>
      <w:ind w:left="720"/>
      <w:contextualSpacing/>
    </w:pPr>
  </w:style>
  <w:style w:type="paragraph" w:styleId="BodyText">
    <w:name w:val="Body Text"/>
    <w:basedOn w:val="Normal"/>
    <w:link w:val="BodyTextChar"/>
    <w:rsid w:val="00315DFB"/>
    <w:pPr>
      <w:spacing w:after="120"/>
    </w:pPr>
    <w:rPr>
      <w:rFonts w:ascii="Times New Roman" w:eastAsia="MS Mincho" w:hAnsi="Times New Roman" w:cs="Angsana New"/>
      <w:sz w:val="24"/>
      <w:szCs w:val="24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315DFB"/>
    <w:rPr>
      <w:rFonts w:ascii="Times New Roman" w:eastAsia="MS Mincho" w:hAnsi="Times New Roman" w:cs="Angsana New"/>
      <w:sz w:val="24"/>
      <w:szCs w:val="24"/>
      <w:lang w:val="de-DE" w:eastAsia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260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">
    <w:name w:val="一太郎８"/>
    <w:rsid w:val="005834C5"/>
    <w:pPr>
      <w:widowControl w:val="0"/>
      <w:suppressAutoHyphens/>
      <w:autoSpaceDE w:val="0"/>
      <w:spacing w:after="0" w:line="212" w:lineRule="atLeast"/>
      <w:jc w:val="both"/>
    </w:pPr>
    <w:rPr>
      <w:rFonts w:ascii="Courier" w:eastAsia="MS Mincho" w:hAnsi="Courier" w:cs="Times New Roman"/>
      <w:spacing w:val="-5"/>
      <w:sz w:val="20"/>
      <w:szCs w:val="20"/>
      <w:lang w:eastAsia="ar-SA"/>
    </w:rPr>
  </w:style>
  <w:style w:type="paragraph" w:styleId="Title">
    <w:name w:val="Title"/>
    <w:basedOn w:val="Normal"/>
    <w:link w:val="TitleChar"/>
    <w:uiPriority w:val="99"/>
    <w:qFormat/>
    <w:rsid w:val="009507A1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9507A1"/>
    <w:rPr>
      <w:rFonts w:ascii="Times New Roman" w:eastAsia="Times New Roman" w:hAnsi="Times New Roman" w:cs="Times New Roman"/>
      <w:b/>
      <w:sz w:val="32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B4554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B455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5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56E9D-9C90-4A3B-AB4A-99BBD1A68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Jodi Surell-Brown</dc:creator>
  <cp:lastModifiedBy>Jeff Stinson</cp:lastModifiedBy>
  <cp:revision>25</cp:revision>
  <cp:lastPrinted>2020-01-17T21:34:00Z</cp:lastPrinted>
  <dcterms:created xsi:type="dcterms:W3CDTF">2017-06-16T23:24:00Z</dcterms:created>
  <dcterms:modified xsi:type="dcterms:W3CDTF">2020-01-17T21:34:00Z</dcterms:modified>
</cp:coreProperties>
</file>